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1989E" w14:textId="77777777" w:rsidR="006E641E" w:rsidRPr="001A32A3" w:rsidRDefault="008B35C8">
      <w:pPr>
        <w:rPr>
          <w:b/>
          <w:bCs/>
          <w:sz w:val="44"/>
          <w:szCs w:val="44"/>
        </w:rPr>
      </w:pPr>
      <w:r w:rsidRPr="001A32A3">
        <w:rPr>
          <w:b/>
          <w:bCs/>
          <w:sz w:val="44"/>
          <w:szCs w:val="44"/>
        </w:rPr>
        <w:t>Knolselderijsoep</w:t>
      </w:r>
    </w:p>
    <w:p w14:paraId="05A8CE14" w14:textId="1B79040E" w:rsidR="008B35C8" w:rsidRDefault="00026DA2">
      <w:pPr>
        <w:rPr>
          <w:sz w:val="44"/>
          <w:szCs w:val="44"/>
        </w:rPr>
      </w:pPr>
      <w:r>
        <w:rPr>
          <w:noProof/>
          <w:sz w:val="44"/>
          <w:szCs w:val="44"/>
        </w:rPr>
        <w:drawing>
          <wp:inline distT="0" distB="0" distL="0" distR="0" wp14:anchorId="241E7D80" wp14:editId="500609EB">
            <wp:extent cx="2504373" cy="2819400"/>
            <wp:effectExtent l="0" t="0" r="0" b="0"/>
            <wp:docPr id="4510469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24630" cy="2842205"/>
                    </a:xfrm>
                    <a:prstGeom prst="rect">
                      <a:avLst/>
                    </a:prstGeom>
                    <a:noFill/>
                  </pic:spPr>
                </pic:pic>
              </a:graphicData>
            </a:graphic>
          </wp:inline>
        </w:drawing>
      </w:r>
    </w:p>
    <w:p w14:paraId="37F67F3A" w14:textId="77777777" w:rsidR="008B35C8" w:rsidRPr="001A32A3" w:rsidRDefault="008B35C8" w:rsidP="008B35C8">
      <w:pPr>
        <w:spacing w:before="100" w:beforeAutospacing="1" w:after="100" w:afterAutospacing="1" w:line="240" w:lineRule="auto"/>
        <w:outlineLvl w:val="2"/>
        <w:rPr>
          <w:rFonts w:ascii="Times New Roman" w:eastAsia="Times New Roman" w:hAnsi="Times New Roman" w:cs="Times New Roman"/>
          <w:b/>
          <w:bCs/>
          <w:sz w:val="28"/>
          <w:szCs w:val="28"/>
          <w:lang w:eastAsia="nl-NL"/>
        </w:rPr>
      </w:pPr>
      <w:r w:rsidRPr="001A32A3">
        <w:rPr>
          <w:rFonts w:ascii="Times New Roman" w:eastAsia="Times New Roman" w:hAnsi="Times New Roman" w:cs="Times New Roman"/>
          <w:b/>
          <w:bCs/>
          <w:sz w:val="28"/>
          <w:szCs w:val="28"/>
          <w:lang w:eastAsia="nl-NL"/>
        </w:rPr>
        <w:t>INGREDIËNTEN 4 personen:</w:t>
      </w:r>
    </w:p>
    <w:p w14:paraId="067BA320" w14:textId="77777777" w:rsidR="008B35C8" w:rsidRPr="001A32A3" w:rsidRDefault="008B35C8" w:rsidP="008B35C8">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2 middelgrote uien                       2 teentjes knoflook</w:t>
      </w:r>
    </w:p>
    <w:p w14:paraId="502DA7F0" w14:textId="77777777" w:rsidR="008B35C8" w:rsidRPr="001A32A3" w:rsidRDefault="008B35C8" w:rsidP="008B35C8">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600 g knolselderij                        250 g zoete aardappelen</w:t>
      </w:r>
    </w:p>
    <w:p w14:paraId="02908D90" w14:textId="77777777" w:rsidR="008B35C8" w:rsidRPr="001A32A3" w:rsidRDefault="008B35C8" w:rsidP="008B35C8">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500 g bloemkool                          200 g champignons</w:t>
      </w:r>
    </w:p>
    <w:p w14:paraId="7E938BF3" w14:textId="77777777" w:rsidR="008B35C8" w:rsidRPr="001A32A3" w:rsidRDefault="008B35C8" w:rsidP="008B35C8">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1,2 liter bouillon                          400 ml kokosmelk</w:t>
      </w:r>
    </w:p>
    <w:p w14:paraId="7D6CE3C9" w14:textId="14616129" w:rsidR="008B35C8" w:rsidRPr="001A32A3" w:rsidRDefault="008B35C8" w:rsidP="008B35C8">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proofErr w:type="gramStart"/>
      <w:r w:rsidRPr="001A32A3">
        <w:rPr>
          <w:rFonts w:ascii="Times New Roman" w:eastAsia="Times New Roman" w:hAnsi="Times New Roman" w:cs="Times New Roman"/>
          <w:sz w:val="28"/>
          <w:szCs w:val="28"/>
          <w:lang w:eastAsia="nl-NL"/>
        </w:rPr>
        <w:t>½</w:t>
      </w:r>
      <w:proofErr w:type="gramEnd"/>
      <w:r w:rsidRPr="001A32A3">
        <w:rPr>
          <w:rFonts w:ascii="Times New Roman" w:eastAsia="Times New Roman" w:hAnsi="Times New Roman" w:cs="Times New Roman"/>
          <w:sz w:val="28"/>
          <w:szCs w:val="28"/>
          <w:lang w:eastAsia="nl-NL"/>
        </w:rPr>
        <w:t xml:space="preserve"> </w:t>
      </w:r>
      <w:r w:rsidR="00026DA2" w:rsidRPr="001A32A3">
        <w:rPr>
          <w:rFonts w:ascii="Times New Roman" w:eastAsia="Times New Roman" w:hAnsi="Times New Roman" w:cs="Times New Roman"/>
          <w:sz w:val="28"/>
          <w:szCs w:val="28"/>
          <w:lang w:eastAsia="nl-NL"/>
        </w:rPr>
        <w:t>tl-kardemompoeder</w:t>
      </w:r>
      <w:r w:rsidRPr="001A32A3">
        <w:rPr>
          <w:rFonts w:ascii="Times New Roman" w:eastAsia="Times New Roman" w:hAnsi="Times New Roman" w:cs="Times New Roman"/>
          <w:sz w:val="28"/>
          <w:szCs w:val="28"/>
          <w:lang w:eastAsia="nl-NL"/>
        </w:rPr>
        <w:t xml:space="preserve">                  1 el tamari</w:t>
      </w:r>
    </w:p>
    <w:p w14:paraId="556B8630" w14:textId="77777777" w:rsidR="008B35C8" w:rsidRPr="001A32A3" w:rsidRDefault="008B35C8" w:rsidP="008B35C8">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25 g bieslook                                15 g gedroogde tomaten, uit pot</w:t>
      </w:r>
    </w:p>
    <w:p w14:paraId="1907B622" w14:textId="77777777" w:rsidR="008B35C8" w:rsidRPr="001A32A3" w:rsidRDefault="008B35C8" w:rsidP="008B35C8">
      <w:pPr>
        <w:spacing w:before="100" w:beforeAutospacing="1" w:after="100" w:afterAutospacing="1" w:line="240" w:lineRule="auto"/>
        <w:outlineLvl w:val="1"/>
        <w:rPr>
          <w:rFonts w:ascii="Times New Roman" w:eastAsia="Times New Roman" w:hAnsi="Times New Roman" w:cs="Times New Roman"/>
          <w:b/>
          <w:bCs/>
          <w:sz w:val="28"/>
          <w:szCs w:val="28"/>
          <w:lang w:eastAsia="nl-NL"/>
        </w:rPr>
      </w:pPr>
      <w:r w:rsidRPr="001A32A3">
        <w:rPr>
          <w:rFonts w:ascii="Times New Roman" w:eastAsia="Times New Roman" w:hAnsi="Times New Roman" w:cs="Times New Roman"/>
          <w:b/>
          <w:bCs/>
          <w:sz w:val="28"/>
          <w:szCs w:val="28"/>
          <w:lang w:eastAsia="nl-NL"/>
        </w:rPr>
        <w:t>BEREIDING:</w:t>
      </w:r>
    </w:p>
    <w:p w14:paraId="57E2EFE5" w14:textId="77777777" w:rsidR="008B35C8" w:rsidRPr="001A32A3" w:rsidRDefault="008B35C8" w:rsidP="008B35C8">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Pel de ui en knoflook, schil de knolselderij en zoete aardappel en snijd de bloemkool en champignons in kleine stukjes.</w:t>
      </w:r>
    </w:p>
    <w:p w14:paraId="381A1136" w14:textId="77777777" w:rsidR="008B35C8" w:rsidRPr="001A32A3" w:rsidRDefault="008B35C8" w:rsidP="008B35C8">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Bak de ui, knoflook en knolselderij in een grote pan met wat olie 10 minuten op middelhoog vuur.</w:t>
      </w:r>
    </w:p>
    <w:p w14:paraId="5B132978" w14:textId="77777777" w:rsidR="008B35C8" w:rsidRPr="001A32A3" w:rsidRDefault="008B35C8" w:rsidP="008B35C8">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Voeg de bouillon, kokosmelk, zoete aardappel, bloemkool en kardemom toe en roer door elkaar.</w:t>
      </w:r>
    </w:p>
    <w:p w14:paraId="092ACD2B" w14:textId="77777777" w:rsidR="008B35C8" w:rsidRPr="001A32A3" w:rsidRDefault="008B35C8" w:rsidP="008B35C8">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Breng het mengsel aan de kook en laat ongeveer 15 minuten zachtjes koken tot de knolselderij gaar is. Bak ondertussen de champignons met de tamari in wat olie in een kleine koekenpan goudbruin.</w:t>
      </w:r>
    </w:p>
    <w:p w14:paraId="4A0DA5AA" w14:textId="77777777" w:rsidR="008B35C8" w:rsidRPr="001A32A3" w:rsidRDefault="008B35C8" w:rsidP="008B35C8">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Knip de bieslook in kleine stukjes.</w:t>
      </w:r>
    </w:p>
    <w:p w14:paraId="089949B2" w14:textId="77777777" w:rsidR="008B35C8" w:rsidRPr="001A32A3" w:rsidRDefault="008B35C8" w:rsidP="008B35C8">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Mix de soep samen met de gedroogde tomaatjes in een blender of gebruik een staafmixer. Breng op smaak met wat zeezout en zwarte peper.</w:t>
      </w:r>
    </w:p>
    <w:p w14:paraId="55236873" w14:textId="6E2551E8" w:rsidR="008B35C8" w:rsidRPr="001A32A3" w:rsidRDefault="008B35C8" w:rsidP="00026DA2">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1A32A3">
        <w:rPr>
          <w:rFonts w:ascii="Times New Roman" w:eastAsia="Times New Roman" w:hAnsi="Times New Roman" w:cs="Times New Roman"/>
          <w:sz w:val="28"/>
          <w:szCs w:val="28"/>
          <w:lang w:eastAsia="nl-NL"/>
        </w:rPr>
        <w:t xml:space="preserve">Voeg tot slot de </w:t>
      </w:r>
      <w:r w:rsidR="00026DA2" w:rsidRPr="001A32A3">
        <w:rPr>
          <w:rFonts w:ascii="Times New Roman" w:eastAsia="Times New Roman" w:hAnsi="Times New Roman" w:cs="Times New Roman"/>
          <w:sz w:val="28"/>
          <w:szCs w:val="28"/>
          <w:lang w:eastAsia="nl-NL"/>
        </w:rPr>
        <w:t>champignons.</w:t>
      </w:r>
      <w:r w:rsidRPr="001A32A3">
        <w:rPr>
          <w:rFonts w:ascii="Times New Roman" w:eastAsia="Times New Roman" w:hAnsi="Times New Roman" w:cs="Times New Roman"/>
          <w:sz w:val="28"/>
          <w:szCs w:val="28"/>
          <w:lang w:eastAsia="nl-NL"/>
        </w:rPr>
        <w:t xml:space="preserve"> Bestrooi de soep met bieslook.</w:t>
      </w:r>
    </w:p>
    <w:sectPr w:rsidR="008B35C8" w:rsidRPr="001A32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5FC4"/>
    <w:multiLevelType w:val="multilevel"/>
    <w:tmpl w:val="73981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F111E5"/>
    <w:multiLevelType w:val="multilevel"/>
    <w:tmpl w:val="5EEA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640575">
    <w:abstractNumId w:val="1"/>
  </w:num>
  <w:num w:numId="2" w16cid:durableId="1097404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5C8"/>
    <w:rsid w:val="00026DA2"/>
    <w:rsid w:val="001A32A3"/>
    <w:rsid w:val="006E641E"/>
    <w:rsid w:val="008045D1"/>
    <w:rsid w:val="008B35C8"/>
    <w:rsid w:val="00A13C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BBDD"/>
  <w15:chartTrackingRefBased/>
  <w15:docId w15:val="{AC610484-1470-4748-AA8C-64A943FF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8B35C8"/>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B35C8"/>
    <w:rPr>
      <w:rFonts w:ascii="Times New Roman" w:eastAsia="Times New Roman" w:hAnsi="Times New Roman" w:cs="Times New Roman"/>
      <w:b/>
      <w:bCs/>
      <w:sz w:val="36"/>
      <w:szCs w:val="36"/>
      <w:lang w:eastAsia="nl-NL"/>
    </w:rPr>
  </w:style>
  <w:style w:type="character" w:styleId="Zwaar">
    <w:name w:val="Strong"/>
    <w:basedOn w:val="Standaardalinea-lettertype"/>
    <w:uiPriority w:val="22"/>
    <w:qFormat/>
    <w:rsid w:val="008B35C8"/>
    <w:rPr>
      <w:b/>
      <w:bCs/>
    </w:rPr>
  </w:style>
  <w:style w:type="paragraph" w:styleId="Normaalweb">
    <w:name w:val="Normal (Web)"/>
    <w:basedOn w:val="Standaard"/>
    <w:uiPriority w:val="99"/>
    <w:semiHidden/>
    <w:unhideWhenUsed/>
    <w:rsid w:val="008B35C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346">
      <w:bodyDiv w:val="1"/>
      <w:marLeft w:val="0"/>
      <w:marRight w:val="0"/>
      <w:marTop w:val="0"/>
      <w:marBottom w:val="0"/>
      <w:divBdr>
        <w:top w:val="none" w:sz="0" w:space="0" w:color="auto"/>
        <w:left w:val="none" w:sz="0" w:space="0" w:color="auto"/>
        <w:bottom w:val="none" w:sz="0" w:space="0" w:color="auto"/>
        <w:right w:val="none" w:sz="0" w:space="0" w:color="auto"/>
      </w:divBdr>
    </w:div>
    <w:div w:id="66748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179</Words>
  <Characters>985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Jean Dols</cp:lastModifiedBy>
  <cp:revision>3</cp:revision>
  <dcterms:created xsi:type="dcterms:W3CDTF">2025-11-29T13:47:00Z</dcterms:created>
  <dcterms:modified xsi:type="dcterms:W3CDTF">2026-09-20T09:32:00Z</dcterms:modified>
</cp:coreProperties>
</file>