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25B1" w14:textId="77777777" w:rsidR="008D1919" w:rsidRPr="001B77FA" w:rsidRDefault="008D1919" w:rsidP="001B77FA">
      <w:pPr>
        <w:spacing w:after="300" w:line="240" w:lineRule="auto"/>
        <w:outlineLvl w:val="0"/>
        <w:rPr>
          <w:rFonts w:ascii="JumboBold" w:eastAsia="Times New Roman" w:hAnsi="JumboBold" w:cs="Times New Roman"/>
          <w:b/>
          <w:bCs/>
          <w:color w:val="262626"/>
          <w:kern w:val="36"/>
          <w:sz w:val="36"/>
          <w:szCs w:val="36"/>
          <w:lang w:eastAsia="nl-NL"/>
        </w:rPr>
      </w:pPr>
      <w:r w:rsidRPr="001B77FA">
        <w:rPr>
          <w:rFonts w:ascii="JumboBold" w:eastAsia="Times New Roman" w:hAnsi="JumboBold" w:cs="Times New Roman"/>
          <w:b/>
          <w:bCs/>
          <w:color w:val="262626"/>
          <w:kern w:val="36"/>
          <w:sz w:val="36"/>
          <w:szCs w:val="36"/>
          <w:lang w:eastAsia="nl-NL"/>
        </w:rPr>
        <w:t>Caesarsalade met kerrie-ananas</w:t>
      </w:r>
    </w:p>
    <w:p w14:paraId="3630B4F2" w14:textId="6D81AECE" w:rsidR="008D6EBA" w:rsidRDefault="008D1919">
      <w:r>
        <w:rPr>
          <w:noProof/>
        </w:rPr>
        <w:drawing>
          <wp:inline distT="0" distB="0" distL="0" distR="0" wp14:anchorId="5D09E451" wp14:editId="20C981B5">
            <wp:extent cx="2581275" cy="2581275"/>
            <wp:effectExtent l="0" t="0" r="9525" b="9525"/>
            <wp:docPr id="2" name="Afbeelding 2" descr="Caesarsalade met kerrie-ananas Productfoto  560x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esarsalade met kerrie-ananas Productfoto  560x5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2E47A" w14:textId="28EA94DE" w:rsidR="001B77FA" w:rsidRPr="001B77FA" w:rsidRDefault="001B77FA" w:rsidP="001B77FA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Ingrediënten: 4 personen</w:t>
      </w:r>
      <w:r w:rsidRPr="001B77FA"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 xml:space="preserve"> </w:t>
      </w:r>
    </w:p>
    <w:p w14:paraId="534FA3FB" w14:textId="77777777" w:rsidR="001B77FA" w:rsidRPr="001B77FA" w:rsidRDefault="001B77FA" w:rsidP="001B77FA">
      <w:pPr>
        <w:spacing w:after="300" w:line="240" w:lineRule="auto"/>
        <w:outlineLvl w:val="1"/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4 el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Hela sandwich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kerrie-ananas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saus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(fles à 250 ml)</w:t>
      </w:r>
    </w:p>
    <w:p w14:paraId="74C98333" w14:textId="2E644A41" w:rsidR="001B77FA" w:rsidRPr="001B77FA" w:rsidRDefault="001B77FA" w:rsidP="001B77FA">
      <w:pPr>
        <w:spacing w:after="300" w:line="240" w:lineRule="auto"/>
        <w:outlineLvl w:val="1"/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4 eieren              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1 el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  <w:t>olijfolie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       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275 g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  <w:t>kipfiletblokjes</w:t>
      </w:r>
    </w:p>
    <w:p w14:paraId="08CC942F" w14:textId="08FF4F39" w:rsidR="001B77FA" w:rsidRPr="001B77FA" w:rsidRDefault="001B77FA" w:rsidP="001B77FA">
      <w:pPr>
        <w:spacing w:after="300" w:line="240" w:lineRule="auto"/>
        <w:outlineLvl w:val="1"/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80 g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  <w:t>Parmezaanse kaas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          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1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zak little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gem (à 2 stuks)</w:t>
      </w:r>
    </w:p>
    <w:p w14:paraId="6FAAE209" w14:textId="57758E18" w:rsidR="008D1919" w:rsidRPr="001B77FA" w:rsidRDefault="001B77FA" w:rsidP="001B77FA">
      <w:pPr>
        <w:spacing w:after="300" w:line="240" w:lineRule="auto"/>
        <w:outlineLvl w:val="1"/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50 g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  <w:t>saladecroutons baconsmaak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   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>1</w:t>
      </w:r>
      <w:r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ab/>
        <w:t>stokbrood</w:t>
      </w:r>
      <w:r w:rsidR="008D1919" w:rsidRPr="001B77FA">
        <w:rPr>
          <w:rFonts w:ascii="JumboBold" w:eastAsia="Times New Roman" w:hAnsi="JumboBold" w:cs="Times New Roman"/>
          <w:color w:val="262626"/>
          <w:sz w:val="28"/>
          <w:szCs w:val="28"/>
          <w:lang w:eastAsia="nl-NL"/>
        </w:rPr>
        <w:t xml:space="preserve"> </w:t>
      </w:r>
    </w:p>
    <w:p w14:paraId="55A69DCB" w14:textId="77777777" w:rsidR="001B77FA" w:rsidRPr="001B77FA" w:rsidRDefault="001B77FA" w:rsidP="008D1919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</w:pPr>
    </w:p>
    <w:p w14:paraId="09AE5BE0" w14:textId="77777777" w:rsidR="008D1919" w:rsidRPr="001B77FA" w:rsidRDefault="008D1919" w:rsidP="008D191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8"/>
          <w:szCs w:val="28"/>
          <w:lang w:eastAsia="nl-NL"/>
        </w:rPr>
      </w:pPr>
      <w:r w:rsidRPr="001B77FA">
        <w:rPr>
          <w:rFonts w:ascii="Arial" w:eastAsia="Times New Roman" w:hAnsi="Arial" w:cs="Arial"/>
          <w:vanish/>
          <w:sz w:val="28"/>
          <w:szCs w:val="28"/>
          <w:lang w:eastAsia="nl-NL"/>
        </w:rPr>
        <w:t>Bovenkant formulier</w:t>
      </w:r>
    </w:p>
    <w:p w14:paraId="2A8D6BD3" w14:textId="0EFB2219" w:rsidR="008D1919" w:rsidRPr="001B77FA" w:rsidRDefault="008D1919" w:rsidP="008D191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nl-NL"/>
        </w:rPr>
      </w:pPr>
      <w:r w:rsidRPr="001B77FA">
        <w:rPr>
          <w:rFonts w:ascii="Arial" w:eastAsia="Times New Roman" w:hAnsi="Arial" w:cs="Arial"/>
          <w:vanish/>
          <w:sz w:val="28"/>
          <w:szCs w:val="28"/>
          <w:lang w:eastAsia="nl-NL"/>
        </w:rPr>
        <w:t>Onderkant formulier</w:t>
      </w:r>
    </w:p>
    <w:p w14:paraId="6E5D5D28" w14:textId="0B874658" w:rsidR="008D1919" w:rsidRPr="001B77FA" w:rsidRDefault="008D1919" w:rsidP="008D1919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</w:pPr>
      <w:r w:rsidRPr="001B77FA"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Bereidingswijze:</w:t>
      </w:r>
    </w:p>
    <w:p w14:paraId="35D1C59F" w14:textId="35D2EA92" w:rsidR="008D1919" w:rsidRPr="001B77FA" w:rsidRDefault="008D1919" w:rsidP="001B77FA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1B77FA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Kook de eieren in ca. 8 min. hard. Laat ze schrikken onder koud water en pel en halveer ze.</w:t>
      </w:r>
      <w:r w:rsidR="001B77FA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 xml:space="preserve"> </w:t>
      </w:r>
      <w:r w:rsidRPr="001B77FA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Verhit intussen de olie in een koekenpan en bak de kip in ca. 8 min. gaar. Breng op smaak.</w:t>
      </w:r>
    </w:p>
    <w:p w14:paraId="4B9747D1" w14:textId="77777777" w:rsidR="008D1919" w:rsidRPr="001B77FA" w:rsidRDefault="008D1919" w:rsidP="008D1919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1B77FA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Schaaf de kaas in snippers. Haal de blaadjes mini-sla romaine los en verdeel de blaadjes samen met de kip over 4 diepe borden.</w:t>
      </w:r>
    </w:p>
    <w:p w14:paraId="5357C870" w14:textId="6C3C4572" w:rsidR="008D1919" w:rsidRPr="001B77FA" w:rsidRDefault="008D1919" w:rsidP="001B77FA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1B77FA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Verdeel de dressing, croutons en kaas over de salade en leg er het ei op. Serveer met het stokbrood.</w:t>
      </w:r>
    </w:p>
    <w:p w14:paraId="231BFB91" w14:textId="77777777" w:rsidR="008D1919" w:rsidRDefault="008D1919"/>
    <w:sectPr w:rsidR="008D1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mbo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mb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3EA"/>
    <w:multiLevelType w:val="multilevel"/>
    <w:tmpl w:val="8C10A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11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19"/>
    <w:rsid w:val="001B77FA"/>
    <w:rsid w:val="008D1919"/>
    <w:rsid w:val="008D6EBA"/>
    <w:rsid w:val="00D8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69FE"/>
  <w15:chartTrackingRefBased/>
  <w15:docId w15:val="{80D5983D-B9D8-4818-B9AE-F437CA37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0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641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2021-10-03T11:30:00Z</dcterms:created>
  <dcterms:modified xsi:type="dcterms:W3CDTF">2026-09-13T08:26:00Z</dcterms:modified>
</cp:coreProperties>
</file>